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5754" w14:textId="77777777" w:rsidR="00997180" w:rsidRDefault="00997180" w:rsidP="00997180">
      <w:r>
        <w:t>REPUBLIKA HRVATSKA</w:t>
      </w:r>
    </w:p>
    <w:p w14:paraId="79000356" w14:textId="77777777" w:rsidR="00997180" w:rsidRDefault="00997180" w:rsidP="00997180">
      <w:r>
        <w:t>DJEČJI VRTIĆ JUREK</w:t>
      </w:r>
    </w:p>
    <w:p w14:paraId="108CE192" w14:textId="77777777" w:rsidR="00997180" w:rsidRDefault="00997180" w:rsidP="00997180">
      <w:r>
        <w:t>GORNJA STUBICA</w:t>
      </w:r>
    </w:p>
    <w:p w14:paraId="07B6641A" w14:textId="4E9CB8D9" w:rsidR="00997180" w:rsidRDefault="00997180" w:rsidP="00997180">
      <w:r>
        <w:t xml:space="preserve">Gornja Stubica, 10. siječnja. </w:t>
      </w:r>
      <w:r w:rsidR="00672010">
        <w:t>g</w:t>
      </w:r>
      <w:r>
        <w:t>odine</w:t>
      </w:r>
    </w:p>
    <w:p w14:paraId="7B2AE68D" w14:textId="77777777" w:rsidR="00997180" w:rsidRDefault="00997180" w:rsidP="00997180">
      <w:r>
        <w:t>KLASA:  601-02/22-05/1</w:t>
      </w:r>
    </w:p>
    <w:p w14:paraId="37DB9666" w14:textId="77777777" w:rsidR="00997180" w:rsidRDefault="00997180" w:rsidP="00997180">
      <w:r>
        <w:t>URBROJ: 2113-60-03-22-1</w:t>
      </w:r>
    </w:p>
    <w:p w14:paraId="7E25A589" w14:textId="77777777" w:rsidR="00997180" w:rsidRDefault="00997180" w:rsidP="00997180">
      <w:pPr>
        <w:jc w:val="center"/>
      </w:pPr>
    </w:p>
    <w:p w14:paraId="054C7AD9" w14:textId="77777777" w:rsidR="00997180" w:rsidRDefault="00997180" w:rsidP="00997180">
      <w:pPr>
        <w:jc w:val="center"/>
      </w:pPr>
    </w:p>
    <w:p w14:paraId="621196E5" w14:textId="77777777" w:rsidR="00997180" w:rsidRDefault="00997180" w:rsidP="00997180">
      <w:pPr>
        <w:jc w:val="center"/>
      </w:pPr>
      <w:r>
        <w:t>POZIV ZA 8. SJEDNICU UPRAVNOG VIJEĆA</w:t>
      </w:r>
    </w:p>
    <w:p w14:paraId="57D6B4A5" w14:textId="77777777" w:rsidR="00997180" w:rsidRDefault="00997180" w:rsidP="00997180">
      <w:pPr>
        <w:jc w:val="center"/>
      </w:pPr>
    </w:p>
    <w:p w14:paraId="62DCF588" w14:textId="77777777" w:rsidR="00997180" w:rsidRDefault="00997180" w:rsidP="00997180">
      <w:pPr>
        <w:ind w:firstLine="708"/>
        <w:jc w:val="center"/>
        <w:rPr>
          <w:b/>
          <w:bCs/>
        </w:rPr>
      </w:pPr>
      <w:r>
        <w:t xml:space="preserve">Poštovani,  sazivam 8. Sjednicu Upravnog vijeća Dječjeg vrtića JUREK </w:t>
      </w:r>
      <w:r>
        <w:rPr>
          <w:b/>
          <w:bCs/>
        </w:rPr>
        <w:t>u  četvrtak 13.siječnja 2022. godine  u 9: 00 u prostorijama Dječjeg vrtića JUREK.</w:t>
      </w:r>
    </w:p>
    <w:p w14:paraId="51C44935" w14:textId="77777777" w:rsidR="00997180" w:rsidRDefault="00997180" w:rsidP="00997180">
      <w:pPr>
        <w:ind w:firstLine="708"/>
      </w:pPr>
      <w:r>
        <w:t>Za sjednicu predlažem sljedeći dnevni red:</w:t>
      </w:r>
    </w:p>
    <w:p w14:paraId="7239582F" w14:textId="77777777" w:rsidR="00997180" w:rsidRDefault="00997180" w:rsidP="00997180">
      <w:pPr>
        <w:pStyle w:val="Odlomakpopisa"/>
        <w:numPr>
          <w:ilvl w:val="0"/>
          <w:numId w:val="1"/>
        </w:numPr>
      </w:pPr>
      <w:r>
        <w:t>Verifikacija Zapisnika sa 7. Sjednice upravnog vijeća Dječjeg vrtića JUREK</w:t>
      </w:r>
    </w:p>
    <w:p w14:paraId="1CF8EC6D" w14:textId="77777777" w:rsidR="00997180" w:rsidRDefault="00997180" w:rsidP="00997180">
      <w:pPr>
        <w:pStyle w:val="Odlomakpopisa"/>
        <w:numPr>
          <w:ilvl w:val="0"/>
          <w:numId w:val="1"/>
        </w:numPr>
      </w:pPr>
      <w:r>
        <w:t>Izbor za radno mjesto zdravstvene voditeljice temeljem natječaja</w:t>
      </w:r>
    </w:p>
    <w:p w14:paraId="1492D410" w14:textId="77777777" w:rsidR="00997180" w:rsidRDefault="00997180" w:rsidP="00997180">
      <w:pPr>
        <w:pStyle w:val="Odlomakpopisa"/>
        <w:numPr>
          <w:ilvl w:val="0"/>
          <w:numId w:val="1"/>
        </w:numPr>
      </w:pPr>
      <w:r>
        <w:t>Plan upisa djece- traži se suglasnost</w:t>
      </w:r>
    </w:p>
    <w:p w14:paraId="5FDE21B5" w14:textId="77777777" w:rsidR="00997180" w:rsidRDefault="00997180" w:rsidP="00997180">
      <w:pPr>
        <w:pStyle w:val="Odlomakpopisa"/>
        <w:numPr>
          <w:ilvl w:val="0"/>
          <w:numId w:val="1"/>
        </w:numPr>
      </w:pPr>
      <w:r>
        <w:t>Prijedlog za raspisivanje natječaja za radno mjesto odgojitelja- zamjena- 2 izvršitelja</w:t>
      </w:r>
    </w:p>
    <w:p w14:paraId="67C009EC" w14:textId="77777777" w:rsidR="00997180" w:rsidRDefault="00997180" w:rsidP="00997180">
      <w:pPr>
        <w:pStyle w:val="Odlomakpopisa"/>
        <w:numPr>
          <w:ilvl w:val="0"/>
          <w:numId w:val="1"/>
        </w:numPr>
      </w:pPr>
      <w:r>
        <w:t>Prijedlog da se radno vrijeme pomoćnog kuhara/</w:t>
      </w:r>
      <w:proofErr w:type="spellStart"/>
      <w:r>
        <w:t>ce</w:t>
      </w:r>
      <w:proofErr w:type="spellEnd"/>
      <w:r>
        <w:t xml:space="preserve"> produlji na puno radno vrijeme</w:t>
      </w:r>
    </w:p>
    <w:p w14:paraId="4D499586" w14:textId="05A07184" w:rsidR="00997180" w:rsidRDefault="00997180" w:rsidP="00997180">
      <w:pPr>
        <w:pStyle w:val="Odlomakpopisa"/>
        <w:numPr>
          <w:ilvl w:val="0"/>
          <w:numId w:val="1"/>
        </w:numPr>
      </w:pPr>
      <w:r>
        <w:t>Prijedlog za raspisivanje natječaja za radno mjesto zdravstvene voditeljice u opsegu od 44 sata tjedno</w:t>
      </w:r>
    </w:p>
    <w:p w14:paraId="772F83EE" w14:textId="423966C0" w:rsidR="00F81094" w:rsidRDefault="00F81094" w:rsidP="00997180">
      <w:pPr>
        <w:pStyle w:val="Odlomakpopisa"/>
        <w:numPr>
          <w:ilvl w:val="0"/>
          <w:numId w:val="1"/>
        </w:numPr>
      </w:pPr>
      <w:r>
        <w:t>Razno</w:t>
      </w:r>
    </w:p>
    <w:p w14:paraId="07C4A0E3" w14:textId="77777777" w:rsidR="00997180" w:rsidRDefault="00997180" w:rsidP="00672010"/>
    <w:p w14:paraId="1D5CD5FF" w14:textId="77777777" w:rsidR="00997180" w:rsidRDefault="00997180" w:rsidP="00997180">
      <w:pPr>
        <w:jc w:val="center"/>
      </w:pPr>
    </w:p>
    <w:p w14:paraId="0D8A4D97" w14:textId="77777777" w:rsidR="00997180" w:rsidRDefault="00997180" w:rsidP="00997180">
      <w:pPr>
        <w:jc w:val="right"/>
      </w:pPr>
      <w:r>
        <w:t>Predsjednica Upravnog vijeća Dječjeg vrtića JUREK:</w:t>
      </w:r>
    </w:p>
    <w:p w14:paraId="63949609" w14:textId="091DD66A" w:rsidR="00997180" w:rsidRDefault="00997180" w:rsidP="00672010">
      <w:pPr>
        <w:jc w:val="right"/>
      </w:pPr>
      <w:r>
        <w:t>Marina Sviben Družinec, dipl. psiholog</w:t>
      </w:r>
    </w:p>
    <w:p w14:paraId="564CB1DB" w14:textId="77777777" w:rsidR="00997180" w:rsidRDefault="00997180" w:rsidP="00997180"/>
    <w:p w14:paraId="446A7183" w14:textId="5A7CC4F3" w:rsidR="00997180" w:rsidRPr="00997180" w:rsidRDefault="00672010" w:rsidP="00997180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ODLUKE S 8. SJEDNICE UPRAVNOG VIJEĆA</w:t>
      </w:r>
    </w:p>
    <w:p w14:paraId="4291758C" w14:textId="77777777" w:rsidR="00997180" w:rsidRPr="00997180" w:rsidRDefault="00997180" w:rsidP="00997180">
      <w:pPr>
        <w:spacing w:line="259" w:lineRule="auto"/>
        <w:jc w:val="center"/>
        <w:rPr>
          <w:sz w:val="28"/>
          <w:szCs w:val="28"/>
        </w:rPr>
      </w:pPr>
    </w:p>
    <w:p w14:paraId="61575639" w14:textId="77777777" w:rsidR="00997180" w:rsidRPr="00997180" w:rsidRDefault="00997180" w:rsidP="00997180">
      <w:pPr>
        <w:spacing w:line="259" w:lineRule="auto"/>
        <w:rPr>
          <w:b/>
          <w:bCs/>
        </w:rPr>
      </w:pPr>
      <w:r w:rsidRPr="00997180">
        <w:rPr>
          <w:b/>
          <w:bCs/>
        </w:rPr>
        <w:t>s 8. sjednice Upravnog vijeća Dječjeg vrtića JUREK održane 13. siječnja 2022. godine</w:t>
      </w:r>
    </w:p>
    <w:p w14:paraId="6E93A4CB" w14:textId="77777777" w:rsidR="00997180" w:rsidRPr="00997180" w:rsidRDefault="00997180" w:rsidP="00997180">
      <w:pPr>
        <w:spacing w:line="259" w:lineRule="auto"/>
        <w:rPr>
          <w:b/>
          <w:bCs/>
        </w:rPr>
      </w:pPr>
    </w:p>
    <w:p w14:paraId="3125E2A7" w14:textId="77777777" w:rsidR="00997180" w:rsidRPr="00997180" w:rsidRDefault="00997180" w:rsidP="00997180">
      <w:pPr>
        <w:spacing w:line="259" w:lineRule="auto"/>
      </w:pPr>
      <w:r w:rsidRPr="00997180">
        <w:t>Sjednica je održana u punom sastavu, a potpisne liste prisutnih sastavni su dio Zapisnika.</w:t>
      </w:r>
    </w:p>
    <w:p w14:paraId="1574F185" w14:textId="4C22AB22" w:rsidR="00997180" w:rsidRPr="00997180" w:rsidRDefault="00997180" w:rsidP="00997180">
      <w:pPr>
        <w:spacing w:line="259" w:lineRule="auto"/>
        <w:contextualSpacing/>
      </w:pPr>
      <w:r>
        <w:t xml:space="preserve"> </w:t>
      </w:r>
      <w:r w:rsidRPr="00997180">
        <w:t>Predloženi dnevni red usvojen je u potpunosti</w:t>
      </w:r>
    </w:p>
    <w:p w14:paraId="3C148299" w14:textId="77777777" w:rsidR="005D5BB5" w:rsidRDefault="00997180" w:rsidP="00997180">
      <w:pPr>
        <w:spacing w:line="259" w:lineRule="auto"/>
        <w:contextualSpacing/>
      </w:pPr>
      <w:r>
        <w:t>A</w:t>
      </w:r>
      <w:r w:rsidR="00F81094">
        <w:t>d</w:t>
      </w:r>
      <w:r w:rsidR="005D5BB5">
        <w:t xml:space="preserve"> </w:t>
      </w:r>
      <w:r w:rsidR="00F81094">
        <w:t xml:space="preserve">1 </w:t>
      </w:r>
    </w:p>
    <w:p w14:paraId="42622E6B" w14:textId="309E183C" w:rsidR="00997180" w:rsidRPr="00997180" w:rsidRDefault="00997180" w:rsidP="00997180">
      <w:pPr>
        <w:spacing w:line="259" w:lineRule="auto"/>
        <w:contextualSpacing/>
      </w:pPr>
      <w:r w:rsidRPr="00997180">
        <w:t>Verificiran je Zapisnik sa 7. sjednice Upravnog vijeća Dječjeg vrtića JUREK.</w:t>
      </w:r>
    </w:p>
    <w:p w14:paraId="5C45DE93" w14:textId="77777777" w:rsidR="005D5BB5" w:rsidRDefault="00F81094" w:rsidP="00F81094">
      <w:pPr>
        <w:spacing w:line="259" w:lineRule="auto"/>
        <w:ind w:left="360"/>
        <w:contextualSpacing/>
      </w:pPr>
      <w:r>
        <w:t>Ad</w:t>
      </w:r>
      <w:r w:rsidR="005D5BB5">
        <w:t xml:space="preserve"> </w:t>
      </w:r>
      <w:r>
        <w:t xml:space="preserve">2 </w:t>
      </w:r>
    </w:p>
    <w:p w14:paraId="4B9B9410" w14:textId="15C5B1E2" w:rsidR="00997180" w:rsidRPr="00997180" w:rsidRDefault="00997180" w:rsidP="00F81094">
      <w:pPr>
        <w:spacing w:line="259" w:lineRule="auto"/>
        <w:ind w:left="360"/>
        <w:contextualSpacing/>
      </w:pPr>
      <w:r w:rsidRPr="00997180">
        <w:lastRenderedPageBreak/>
        <w:t>Na prijedlog ravnateljice poništava se natječaj za radno mjesto zdravstvenog voditelja/</w:t>
      </w:r>
      <w:proofErr w:type="spellStart"/>
      <w:r w:rsidRPr="00997180">
        <w:t>ce</w:t>
      </w:r>
      <w:proofErr w:type="spellEnd"/>
      <w:r w:rsidRPr="00997180">
        <w:t xml:space="preserve"> u radnom vremenu od 10 sati tjedno obzirom da se na natječaj javila samo jedna kandidatkinja koja je naknadno mailom poslala obavijest kako odustaje od natječaja. Natječajna dokumentacija i prepiska mailova u prilogu.</w:t>
      </w:r>
    </w:p>
    <w:p w14:paraId="1D6A3491" w14:textId="77777777" w:rsidR="005D5BB5" w:rsidRDefault="00F81094" w:rsidP="00F81094">
      <w:pPr>
        <w:spacing w:line="259" w:lineRule="auto"/>
        <w:ind w:left="360"/>
        <w:contextualSpacing/>
      </w:pPr>
      <w:r>
        <w:t>Ad</w:t>
      </w:r>
      <w:r w:rsidR="005D5BB5">
        <w:t xml:space="preserve"> </w:t>
      </w:r>
      <w:r>
        <w:t xml:space="preserve">3 </w:t>
      </w:r>
    </w:p>
    <w:p w14:paraId="2A8C17CF" w14:textId="526F9313" w:rsidR="00997180" w:rsidRPr="00997180" w:rsidRDefault="00997180" w:rsidP="00F81094">
      <w:pPr>
        <w:spacing w:line="259" w:lineRule="auto"/>
        <w:ind w:left="360"/>
        <w:contextualSpacing/>
      </w:pPr>
      <w:r w:rsidRPr="00997180">
        <w:t xml:space="preserve">Članovi Upravnog vijeća jednoglasno su, uz prethodno obrazloženje ravnateljice prihvatili prijedlog  plana upisa djece u Dječji vrtić JUREK što znači da bi u jednom kratkom  vremenskom periodu u vrtić bilo upisano 88 djece što je četvero djece više u odnosu na Pravilnik o upisu. Kako je obrazložila ravnateljica i članica Upravnog vijeća Martina Brlečić taj broj upisane djece ne bi narušio kvalitetu odgojno obrazovnog rada jer će trajati kroz kraći vremenski period ( travanj, svibanj 2022. godine)– početkom lipnja očekuje se ispis djece zbog odlaska u školu. </w:t>
      </w:r>
    </w:p>
    <w:p w14:paraId="09AE54E8" w14:textId="77777777" w:rsidR="005D5BB5" w:rsidRDefault="00F81094" w:rsidP="00F81094">
      <w:pPr>
        <w:spacing w:line="259" w:lineRule="auto"/>
        <w:ind w:left="720"/>
        <w:contextualSpacing/>
      </w:pPr>
      <w:r>
        <w:t>Ad</w:t>
      </w:r>
      <w:r w:rsidR="005D5BB5">
        <w:t xml:space="preserve"> </w:t>
      </w:r>
      <w:r>
        <w:t xml:space="preserve">4  </w:t>
      </w:r>
    </w:p>
    <w:p w14:paraId="5B7A2C8D" w14:textId="645E1DE9" w:rsidR="00997180" w:rsidRPr="00997180" w:rsidRDefault="00997180" w:rsidP="00F81094">
      <w:pPr>
        <w:spacing w:line="259" w:lineRule="auto"/>
        <w:ind w:left="720"/>
        <w:contextualSpacing/>
      </w:pPr>
      <w:r w:rsidRPr="00997180">
        <w:t xml:space="preserve">Jednoglasno je usvojen prijedlog ravnateljice da se raspišu natječaji za radno mjesto odgojiteljica: </w:t>
      </w:r>
    </w:p>
    <w:p w14:paraId="790BFA95" w14:textId="77777777" w:rsidR="00997180" w:rsidRPr="00997180" w:rsidRDefault="00997180" w:rsidP="00997180">
      <w:pPr>
        <w:numPr>
          <w:ilvl w:val="0"/>
          <w:numId w:val="3"/>
        </w:numPr>
        <w:spacing w:line="259" w:lineRule="auto"/>
        <w:contextualSpacing/>
      </w:pPr>
      <w:r w:rsidRPr="00997180">
        <w:t xml:space="preserve">jedan izvršitelj na određeno radno vrijeme do povratka djelatnice Mirele </w:t>
      </w:r>
      <w:proofErr w:type="spellStart"/>
      <w:r w:rsidRPr="00997180">
        <w:t>Poštek</w:t>
      </w:r>
      <w:proofErr w:type="spellEnd"/>
    </w:p>
    <w:p w14:paraId="5B990C68" w14:textId="77777777" w:rsidR="00997180" w:rsidRPr="00997180" w:rsidRDefault="00997180" w:rsidP="00997180">
      <w:pPr>
        <w:numPr>
          <w:ilvl w:val="0"/>
          <w:numId w:val="3"/>
        </w:numPr>
        <w:spacing w:line="259" w:lineRule="auto"/>
        <w:contextualSpacing/>
      </w:pPr>
      <w:r w:rsidRPr="00997180">
        <w:t>jedan izvršitelj na određeno radno vrijeme- pripravnik/</w:t>
      </w:r>
      <w:proofErr w:type="spellStart"/>
      <w:r w:rsidRPr="00997180">
        <w:t>ca</w:t>
      </w:r>
      <w:proofErr w:type="spellEnd"/>
    </w:p>
    <w:p w14:paraId="197DC960" w14:textId="77777777" w:rsidR="00997180" w:rsidRPr="00997180" w:rsidRDefault="00997180" w:rsidP="00997180">
      <w:pPr>
        <w:spacing w:line="259" w:lineRule="auto"/>
      </w:pPr>
      <w:r w:rsidRPr="00997180">
        <w:t xml:space="preserve">Natječaji će se raspisati prije isteka Ugovora o radu u trajanju od 60 dana koji su sklopljeni s djelatnicama Lorenom Herceg i Ivanom </w:t>
      </w:r>
      <w:proofErr w:type="spellStart"/>
      <w:r w:rsidRPr="00997180">
        <w:t>Pešec</w:t>
      </w:r>
      <w:proofErr w:type="spellEnd"/>
      <w:r w:rsidRPr="00997180">
        <w:t xml:space="preserve"> na radnom mjestu odgojiteljica ( siječanj i veljača 2022. godine)</w:t>
      </w:r>
    </w:p>
    <w:p w14:paraId="26D4A319" w14:textId="77777777" w:rsidR="005D5BB5" w:rsidRDefault="00F81094" w:rsidP="00F81094">
      <w:pPr>
        <w:spacing w:line="259" w:lineRule="auto"/>
        <w:ind w:left="720"/>
        <w:contextualSpacing/>
      </w:pPr>
      <w:r>
        <w:t>Ad</w:t>
      </w:r>
      <w:r w:rsidR="005D5BB5">
        <w:t xml:space="preserve"> </w:t>
      </w:r>
      <w:r>
        <w:t>5</w:t>
      </w:r>
    </w:p>
    <w:p w14:paraId="09A32851" w14:textId="7FA2E268" w:rsidR="00997180" w:rsidRPr="00997180" w:rsidRDefault="00F81094" w:rsidP="00F81094">
      <w:pPr>
        <w:spacing w:line="259" w:lineRule="auto"/>
        <w:ind w:left="720"/>
        <w:contextualSpacing/>
      </w:pPr>
      <w:r>
        <w:t xml:space="preserve"> </w:t>
      </w:r>
      <w:r w:rsidR="00997180" w:rsidRPr="00997180">
        <w:t>Članovi Upravnog vijeća jednoglasno su prihvatili prijedlog ravnateljice da se djelatnici Štefaniji Tušek koja radi s polovicom punog radnog vremena na radnom mjestu pomoćne kuharice ponudi ugovor za radno mjesto pomoćne kuharice u punom radnom vremenu uz prethodnu suglasnost Osnivača.</w:t>
      </w:r>
    </w:p>
    <w:p w14:paraId="5DA07BBD" w14:textId="77777777" w:rsidR="00672010" w:rsidRDefault="00F81094" w:rsidP="00F81094">
      <w:pPr>
        <w:spacing w:line="259" w:lineRule="auto"/>
        <w:ind w:left="720"/>
        <w:contextualSpacing/>
      </w:pPr>
      <w:r>
        <w:t>Ad</w:t>
      </w:r>
      <w:r w:rsidR="00672010">
        <w:t xml:space="preserve"> </w:t>
      </w:r>
      <w:r>
        <w:t xml:space="preserve">6 </w:t>
      </w:r>
    </w:p>
    <w:p w14:paraId="534E66FE" w14:textId="6ECA3001" w:rsidR="00997180" w:rsidRPr="00997180" w:rsidRDefault="00997180" w:rsidP="00F81094">
      <w:pPr>
        <w:spacing w:line="259" w:lineRule="auto"/>
        <w:ind w:left="720"/>
        <w:contextualSpacing/>
      </w:pPr>
      <w:r w:rsidRPr="00997180">
        <w:t xml:space="preserve">Članovi Upravnog vijeća jednoglasno su prihvatili prijedlog ravnateljice da se poveća satnica za radno mjesto zdravstvene voditeljice s 40 na 44 sata mjesečno kako bi se mogao otvoriti natječaj u dogovoru s još dva vrtića u županiji čija bi ukupna potreba za zdravstvenim voditeljem bila u punom radnom vremenu te bi se tako povećao  kandidata interes za prijavu na to radno mjesto. </w:t>
      </w:r>
    </w:p>
    <w:p w14:paraId="1381FC3F" w14:textId="77777777" w:rsidR="005D5BB5" w:rsidRDefault="00F81094" w:rsidP="00F81094">
      <w:pPr>
        <w:spacing w:line="259" w:lineRule="auto"/>
        <w:ind w:left="720"/>
        <w:contextualSpacing/>
      </w:pPr>
      <w:r>
        <w:t>Ad</w:t>
      </w:r>
      <w:r w:rsidR="005D5BB5">
        <w:t xml:space="preserve"> </w:t>
      </w:r>
      <w:r>
        <w:t>7</w:t>
      </w:r>
      <w:r w:rsidR="005D5BB5">
        <w:t xml:space="preserve"> </w:t>
      </w:r>
    </w:p>
    <w:p w14:paraId="01D207A0" w14:textId="7CB6B4A1" w:rsidR="00997180" w:rsidRDefault="00F81094" w:rsidP="00F81094">
      <w:pPr>
        <w:spacing w:line="259" w:lineRule="auto"/>
        <w:ind w:left="720"/>
        <w:contextualSpacing/>
      </w:pPr>
      <w:r>
        <w:t xml:space="preserve"> </w:t>
      </w:r>
      <w:r w:rsidR="00997180" w:rsidRPr="00997180">
        <w:t>Članovi Upravnog vijeća jednoglasno su prihvatili prijedlog ravnateljice da se višenamjenski prostor vrtića ( tzv. multifunkcionalna dvorana) ponudi u zakup za izvođenje različitih primjerenih programa za djecu predškolske i mlađe školske dobi.</w:t>
      </w:r>
    </w:p>
    <w:p w14:paraId="083C8A17" w14:textId="158A42BD" w:rsidR="005D5BB5" w:rsidRDefault="005D5BB5" w:rsidP="00F81094">
      <w:pPr>
        <w:spacing w:line="259" w:lineRule="auto"/>
        <w:ind w:left="720"/>
        <w:contextualSpacing/>
      </w:pPr>
    </w:p>
    <w:p w14:paraId="742F10D8" w14:textId="7F9C77E3" w:rsidR="005D5BB5" w:rsidRDefault="005D5BB5" w:rsidP="00F81094">
      <w:pPr>
        <w:spacing w:line="259" w:lineRule="auto"/>
        <w:ind w:left="720"/>
        <w:contextualSpacing/>
      </w:pPr>
      <w:r>
        <w:t>Sjednica je završila u 9.45</w:t>
      </w:r>
    </w:p>
    <w:p w14:paraId="30B048F6" w14:textId="75EBC4D4" w:rsidR="00672010" w:rsidRDefault="00672010" w:rsidP="00F81094">
      <w:pPr>
        <w:spacing w:line="259" w:lineRule="auto"/>
        <w:ind w:left="720"/>
        <w:contextualSpacing/>
      </w:pPr>
    </w:p>
    <w:p w14:paraId="70EAF372" w14:textId="21FD8A66" w:rsidR="00672010" w:rsidRDefault="00672010" w:rsidP="00F81094">
      <w:pPr>
        <w:spacing w:line="259" w:lineRule="auto"/>
        <w:ind w:left="720"/>
        <w:contextualSpacing/>
      </w:pPr>
      <w:r>
        <w:t>KLASA: 601-02/22-05-1</w:t>
      </w:r>
    </w:p>
    <w:p w14:paraId="6FB9AD37" w14:textId="0ED128FB" w:rsidR="00997180" w:rsidRPr="00997180" w:rsidRDefault="00672010" w:rsidP="00672010">
      <w:pPr>
        <w:spacing w:line="259" w:lineRule="auto"/>
        <w:ind w:left="720"/>
        <w:contextualSpacing/>
      </w:pPr>
      <w:r>
        <w:t>URBROJ: 2113-60-03-22-2</w:t>
      </w:r>
    </w:p>
    <w:p w14:paraId="413706EC" w14:textId="77777777" w:rsidR="00997180" w:rsidRPr="00997180" w:rsidRDefault="00997180" w:rsidP="00997180">
      <w:pPr>
        <w:spacing w:line="259" w:lineRule="auto"/>
      </w:pPr>
    </w:p>
    <w:p w14:paraId="771173F5" w14:textId="55727E7E" w:rsidR="00997180" w:rsidRPr="00997180" w:rsidRDefault="00997180" w:rsidP="00997180">
      <w:pPr>
        <w:spacing w:line="259" w:lineRule="auto"/>
      </w:pPr>
      <w:r w:rsidRPr="00997180">
        <w:t xml:space="preserve">Zapisničar: </w:t>
      </w:r>
      <w:r w:rsidR="00672010">
        <w:t xml:space="preserve">                                                                             Predsjednica Upravnog vijeća:</w:t>
      </w:r>
    </w:p>
    <w:p w14:paraId="739A713E" w14:textId="11C5DAC1" w:rsidR="00997180" w:rsidRPr="00997180" w:rsidRDefault="00997180" w:rsidP="00997180">
      <w:pPr>
        <w:spacing w:line="259" w:lineRule="auto"/>
      </w:pPr>
      <w:r w:rsidRPr="00997180">
        <w:t xml:space="preserve">Petra </w:t>
      </w:r>
      <w:proofErr w:type="spellStart"/>
      <w:r w:rsidRPr="00997180">
        <w:t>Jambrečina</w:t>
      </w:r>
      <w:proofErr w:type="spellEnd"/>
      <w:r w:rsidRPr="00997180">
        <w:t xml:space="preserve"> Grgec</w:t>
      </w:r>
      <w:r w:rsidR="00672010">
        <w:t xml:space="preserve">                                                           Marina Sviben Družinec</w:t>
      </w:r>
    </w:p>
    <w:p w14:paraId="06F73F74" w14:textId="77777777" w:rsidR="00997180" w:rsidRPr="00997180" w:rsidRDefault="00997180" w:rsidP="00997180">
      <w:pPr>
        <w:spacing w:line="259" w:lineRule="auto"/>
      </w:pPr>
    </w:p>
    <w:p w14:paraId="5649F638" w14:textId="77777777" w:rsidR="00997180" w:rsidRPr="00997180" w:rsidRDefault="00997180" w:rsidP="00997180">
      <w:pPr>
        <w:spacing w:line="259" w:lineRule="auto"/>
      </w:pPr>
      <w:r w:rsidRPr="00997180">
        <w:t xml:space="preserve">        </w:t>
      </w:r>
    </w:p>
    <w:p w14:paraId="7D8A2A6D" w14:textId="046EFE88" w:rsidR="00997180" w:rsidRPr="00997180" w:rsidRDefault="00997180" w:rsidP="00672010">
      <w:pPr>
        <w:spacing w:line="259" w:lineRule="auto"/>
        <w:jc w:val="right"/>
      </w:pPr>
      <w:r w:rsidRPr="00997180">
        <w:t xml:space="preserve">                                                                                                        </w:t>
      </w:r>
    </w:p>
    <w:p w14:paraId="388A8046" w14:textId="77777777" w:rsidR="00997180" w:rsidRPr="00997180" w:rsidRDefault="00997180" w:rsidP="00997180">
      <w:pPr>
        <w:spacing w:line="259" w:lineRule="auto"/>
        <w:jc w:val="right"/>
      </w:pPr>
    </w:p>
    <w:p w14:paraId="57500F8D" w14:textId="50400E1E" w:rsidR="001F53F7" w:rsidRDefault="001F53F7" w:rsidP="00997180">
      <w:pPr>
        <w:jc w:val="center"/>
      </w:pPr>
    </w:p>
    <w:p w14:paraId="40C79033" w14:textId="42F3D363" w:rsidR="00997180" w:rsidRDefault="00997180" w:rsidP="00997180">
      <w:pPr>
        <w:jc w:val="center"/>
      </w:pPr>
    </w:p>
    <w:p w14:paraId="1F015528" w14:textId="77777777" w:rsidR="00997180" w:rsidRDefault="00997180" w:rsidP="00997180">
      <w:pPr>
        <w:jc w:val="center"/>
      </w:pPr>
    </w:p>
    <w:sectPr w:rsidR="0099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2757"/>
    <w:multiLevelType w:val="hybridMultilevel"/>
    <w:tmpl w:val="15907A1E"/>
    <w:lvl w:ilvl="0" w:tplc="9160BD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266EA9"/>
    <w:multiLevelType w:val="hybridMultilevel"/>
    <w:tmpl w:val="439E5D38"/>
    <w:lvl w:ilvl="0" w:tplc="485080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C386A"/>
    <w:multiLevelType w:val="hybridMultilevel"/>
    <w:tmpl w:val="B246B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80"/>
    <w:rsid w:val="001F53F7"/>
    <w:rsid w:val="005D5BB5"/>
    <w:rsid w:val="00672010"/>
    <w:rsid w:val="00997180"/>
    <w:rsid w:val="00F8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DFE1"/>
  <w15:chartTrackingRefBased/>
  <w15:docId w15:val="{39EE6A0B-ECEF-4A72-9A86-FBED98D0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2022-02-07T08:50:00Z</dcterms:created>
  <dcterms:modified xsi:type="dcterms:W3CDTF">2022-02-07T09:42:00Z</dcterms:modified>
</cp:coreProperties>
</file>